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B71D1" w14:textId="7A43ED13" w:rsidR="00C60F3E" w:rsidRDefault="007E48AC">
      <w:r>
        <w:rPr>
          <w:noProof/>
        </w:rPr>
        <w:drawing>
          <wp:inline distT="0" distB="0" distL="0" distR="0" wp14:anchorId="1AEAE957" wp14:editId="2CC7EAF1">
            <wp:extent cx="5735627" cy="5524500"/>
            <wp:effectExtent l="0" t="0" r="5080" b="0"/>
            <wp:docPr id="19304290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429026" name="Picture 1930429026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87" t="17707" r="15577" b="33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828" cy="5537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60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8AC"/>
    <w:rsid w:val="00386BB1"/>
    <w:rsid w:val="007E48AC"/>
    <w:rsid w:val="00BF5C21"/>
    <w:rsid w:val="00C60F3E"/>
    <w:rsid w:val="00DE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7D3434"/>
  <w15:chartTrackingRefBased/>
  <w15:docId w15:val="{0472C721-2423-BA44-88DE-08B4349CB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48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48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48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48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48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48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48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48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48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48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48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48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48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48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48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48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48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48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48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48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48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48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48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48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48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48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48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Wilkins</dc:creator>
  <cp:keywords/>
  <dc:description/>
  <cp:lastModifiedBy>Chris Wilkins</cp:lastModifiedBy>
  <cp:revision>1</cp:revision>
  <dcterms:created xsi:type="dcterms:W3CDTF">2026-05-06T09:53:00Z</dcterms:created>
  <dcterms:modified xsi:type="dcterms:W3CDTF">2026-05-06T09:55:00Z</dcterms:modified>
</cp:coreProperties>
</file>